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D16E3" w14:textId="105E4629" w:rsidR="001B29E2" w:rsidRDefault="00456D88" w:rsidP="00CF4144">
      <w:pPr>
        <w:pStyle w:val="Heading1"/>
        <w:rPr>
          <w:b/>
          <w:bCs/>
        </w:rPr>
      </w:pPr>
      <w:r>
        <w:rPr>
          <w:b/>
          <w:bCs/>
        </w:rPr>
        <w:t xml:space="preserve">Lesson: </w:t>
      </w:r>
      <w:r w:rsidR="00DA3423">
        <w:rPr>
          <w:b/>
          <w:bCs/>
        </w:rPr>
        <w:t>Equations of Circles and How to Graph Circles</w:t>
      </w:r>
    </w:p>
    <w:p w14:paraId="0BB63A4F" w14:textId="67D8C984" w:rsidR="00DA3423" w:rsidRDefault="00DA3423" w:rsidP="00CF4144">
      <w:r>
        <w:t xml:space="preserve">Draw the circle in the video and label the relevant parts of it. </w:t>
      </w:r>
    </w:p>
    <w:p w14:paraId="02B7B495" w14:textId="5C97739F" w:rsidR="00DA3423" w:rsidRDefault="00DA3423" w:rsidP="00CF4144"/>
    <w:p w14:paraId="393B7D25" w14:textId="3A3CD1E1" w:rsidR="00DA3423" w:rsidRDefault="00DA3423" w:rsidP="00CF4144"/>
    <w:p w14:paraId="4A4C6B9F" w14:textId="70C98627" w:rsidR="00DA3423" w:rsidRDefault="00DA3423" w:rsidP="00CF4144"/>
    <w:p w14:paraId="7E2C8CBC" w14:textId="0E201132" w:rsidR="00DA3423" w:rsidRDefault="00DA3423" w:rsidP="00CF4144"/>
    <w:p w14:paraId="7F40593E" w14:textId="62AC948F" w:rsidR="00DA3423" w:rsidRDefault="00DA3423" w:rsidP="00CF4144"/>
    <w:p w14:paraId="11CC27AA" w14:textId="601A65F2" w:rsidR="00DA3423" w:rsidRDefault="00DA3423" w:rsidP="00CF4144"/>
    <w:p w14:paraId="6FC5CFCD" w14:textId="12C1D1FA" w:rsidR="00DA3423" w:rsidRDefault="00DA3423" w:rsidP="00CF4144"/>
    <w:p w14:paraId="30A129E1" w14:textId="31D07036" w:rsidR="00DA3423" w:rsidRDefault="00DA3423" w:rsidP="00CF4144"/>
    <w:p w14:paraId="246D886F" w14:textId="1917C260" w:rsidR="00DA3423" w:rsidRDefault="00DA3423" w:rsidP="00CF4144"/>
    <w:p w14:paraId="3F888B42" w14:textId="6BFED6C8" w:rsidR="00DA3423" w:rsidRDefault="00DA3423" w:rsidP="00CF4144">
      <w:r>
        <w:t>Using your sketch above, explain how the distance formula can be used to help us determine the equation of a circle (you will need to summarize the explanation in your own words).</w:t>
      </w:r>
    </w:p>
    <w:p w14:paraId="2A82B31D" w14:textId="731E2E22" w:rsidR="00DA3423" w:rsidRDefault="00DA3423" w:rsidP="00CF4144"/>
    <w:p w14:paraId="67DCBCF2" w14:textId="1A496DA7" w:rsidR="00DA3423" w:rsidRDefault="00DA3423" w:rsidP="00CF4144"/>
    <w:p w14:paraId="0E005C10" w14:textId="3ED894B9" w:rsidR="00DA3423" w:rsidRDefault="00DA3423" w:rsidP="00CF4144"/>
    <w:p w14:paraId="15CE5EEB" w14:textId="291C0B74" w:rsidR="00DA3423" w:rsidRDefault="00DA3423" w:rsidP="00CF4144"/>
    <w:p w14:paraId="33F02FD1" w14:textId="20673421" w:rsidR="00DA3423" w:rsidRDefault="00DA3423" w:rsidP="00CF4144"/>
    <w:p w14:paraId="3247893E" w14:textId="7D68CC49" w:rsidR="00DA3423" w:rsidRDefault="00DA3423" w:rsidP="00CF4144"/>
    <w:p w14:paraId="387218A3" w14:textId="0C27F278" w:rsidR="00DA3423" w:rsidRDefault="00DA3423" w:rsidP="00CF4144"/>
    <w:p w14:paraId="738DA37B" w14:textId="1BC5A73D" w:rsidR="00DA3423" w:rsidRDefault="00DA3423" w:rsidP="00CF4144"/>
    <w:p w14:paraId="08AD84E3" w14:textId="03CFB503" w:rsidR="00DA3423" w:rsidRDefault="00DA3423" w:rsidP="00CF4144"/>
    <w:p w14:paraId="525FDE93" w14:textId="42EA86DE" w:rsidR="00DA3423" w:rsidRDefault="00DA3423" w:rsidP="00CF4144"/>
    <w:p w14:paraId="3A44C7D8" w14:textId="7BB37119" w:rsidR="00DA3423" w:rsidRDefault="00DA3423" w:rsidP="00CF4144"/>
    <w:p w14:paraId="2E06BECC" w14:textId="252FF9A7" w:rsidR="00DA3423" w:rsidRDefault="00DA3423" w:rsidP="00CF4144">
      <w:r>
        <w:t xml:space="preserve">What is the </w:t>
      </w:r>
      <w:r>
        <w:rPr>
          <w:b/>
          <w:bCs/>
        </w:rPr>
        <w:t>Center-Radius Form</w:t>
      </w:r>
      <w:r>
        <w:t xml:space="preserve"> of the equation of a circle? </w:t>
      </w:r>
    </w:p>
    <w:p w14:paraId="3C8952BC" w14:textId="7B37D2AE" w:rsidR="00DA3423" w:rsidRDefault="00DA3423">
      <w:r>
        <w:br w:type="page"/>
      </w:r>
    </w:p>
    <w:p w14:paraId="279A5BFE" w14:textId="28B753A0" w:rsidR="00DA3423" w:rsidRDefault="00DA3423" w:rsidP="00CF4144">
      <w:r>
        <w:rPr>
          <w:b/>
          <w:bCs/>
          <w:u w:val="single"/>
        </w:rPr>
        <w:lastRenderedPageBreak/>
        <w:t>Example</w:t>
      </w:r>
      <w:r>
        <w:t xml:space="preserve"> Find the center radius form of a circle using the given information.</w:t>
      </w:r>
    </w:p>
    <w:p w14:paraId="1C0FEB4E" w14:textId="6C9EDDA0" w:rsidR="00DA3423" w:rsidRDefault="00DA3423" w:rsidP="00CF4144">
      <w:pPr>
        <w:rPr>
          <w:rFonts w:eastAsiaTheme="minorEastAsia"/>
        </w:rPr>
      </w:pPr>
      <w:r>
        <w:t xml:space="preserve">a. center </w:t>
      </w:r>
      <m:oMath>
        <m:r>
          <w:rPr>
            <w:rFonts w:ascii="Cambria Math" w:hAnsi="Cambria Math"/>
          </w:rPr>
          <m:t>(-2, 3)</m:t>
        </m:r>
      </m:oMath>
      <w:r>
        <w:rPr>
          <w:rFonts w:eastAsiaTheme="minorEastAsia"/>
        </w:rPr>
        <w:t xml:space="preserve"> and radius 4</w:t>
      </w:r>
    </w:p>
    <w:p w14:paraId="25A930BF" w14:textId="66BFDF55" w:rsidR="00DA3423" w:rsidRDefault="00DA3423" w:rsidP="00CF4144">
      <w:pPr>
        <w:rPr>
          <w:rFonts w:eastAsiaTheme="minorEastAsia"/>
        </w:rPr>
      </w:pPr>
    </w:p>
    <w:p w14:paraId="69E7B8D0" w14:textId="79A9E3D8" w:rsidR="00DA3423" w:rsidRDefault="00DA3423" w:rsidP="00CF4144">
      <w:pPr>
        <w:rPr>
          <w:rFonts w:eastAsiaTheme="minorEastAsia"/>
        </w:rPr>
      </w:pPr>
    </w:p>
    <w:p w14:paraId="0596BEF9" w14:textId="03290059" w:rsidR="00DA3423" w:rsidRDefault="00DA3423" w:rsidP="00CF4144">
      <w:pPr>
        <w:rPr>
          <w:rFonts w:eastAsiaTheme="minorEastAsia"/>
        </w:rPr>
      </w:pPr>
    </w:p>
    <w:p w14:paraId="56FEF80C" w14:textId="0E7EDA87" w:rsidR="00DA3423" w:rsidRDefault="00DA3423" w:rsidP="00CF4144">
      <w:pPr>
        <w:rPr>
          <w:rFonts w:eastAsiaTheme="minorEastAsia"/>
        </w:rPr>
      </w:pPr>
    </w:p>
    <w:p w14:paraId="6FEA8F22" w14:textId="148201E4" w:rsidR="00DA3423" w:rsidRDefault="00DA3423" w:rsidP="00CF4144">
      <w:pPr>
        <w:rPr>
          <w:rFonts w:eastAsiaTheme="minorEastAsia"/>
        </w:rPr>
      </w:pPr>
    </w:p>
    <w:p w14:paraId="5A8F4917" w14:textId="45F3D936" w:rsidR="00DA3423" w:rsidRDefault="00DA3423" w:rsidP="00CF4144">
      <w:pPr>
        <w:rPr>
          <w:rFonts w:eastAsiaTheme="minorEastAsia"/>
        </w:rPr>
      </w:pPr>
    </w:p>
    <w:p w14:paraId="36E0CF00" w14:textId="0DFF8CD4" w:rsidR="00DA3423" w:rsidRPr="00DA3423" w:rsidRDefault="00DA3423" w:rsidP="00CF4144">
      <w:r>
        <w:rPr>
          <w:rFonts w:eastAsiaTheme="minorEastAsia"/>
        </w:rPr>
        <w:t xml:space="preserve">b. center </w:t>
      </w:r>
      <m:oMath>
        <m:r>
          <w:rPr>
            <w:rFonts w:ascii="Cambria Math" w:eastAsiaTheme="minorEastAsia" w:hAnsi="Cambria Math"/>
          </w:rPr>
          <m:t>(0, -1)</m:t>
        </m:r>
      </m:oMath>
      <w:r>
        <w:rPr>
          <w:rFonts w:eastAsiaTheme="minorEastAsia"/>
        </w:rPr>
        <w:t xml:space="preserve"> and radius 2</w:t>
      </w:r>
    </w:p>
    <w:p w14:paraId="0EC3904C" w14:textId="1FCA601C" w:rsidR="000A5439" w:rsidRDefault="000A5439" w:rsidP="00CF4144">
      <w:pPr>
        <w:rPr>
          <w:rFonts w:eastAsiaTheme="minorEastAsia"/>
        </w:rPr>
      </w:pPr>
    </w:p>
    <w:p w14:paraId="31D5C367" w14:textId="1EA461D6" w:rsidR="00DA3423" w:rsidRDefault="00DA3423" w:rsidP="00CF4144">
      <w:pPr>
        <w:rPr>
          <w:rFonts w:eastAsiaTheme="minorEastAsia"/>
        </w:rPr>
      </w:pPr>
    </w:p>
    <w:p w14:paraId="234A1806" w14:textId="6C886A61" w:rsidR="00DA3423" w:rsidRDefault="00DA3423" w:rsidP="00CF4144">
      <w:pPr>
        <w:rPr>
          <w:rFonts w:eastAsiaTheme="minorEastAsia"/>
        </w:rPr>
      </w:pPr>
    </w:p>
    <w:p w14:paraId="48660106" w14:textId="0C4231B4" w:rsidR="00DA3423" w:rsidRDefault="00DA3423" w:rsidP="00CF4144">
      <w:pPr>
        <w:rPr>
          <w:rFonts w:eastAsiaTheme="minorEastAsia"/>
        </w:rPr>
      </w:pPr>
    </w:p>
    <w:p w14:paraId="627976CB" w14:textId="68CF309F" w:rsidR="00DA3423" w:rsidRDefault="00DA3423" w:rsidP="00CF4144">
      <w:pPr>
        <w:rPr>
          <w:rFonts w:eastAsiaTheme="minorEastAsia"/>
        </w:rPr>
      </w:pPr>
    </w:p>
    <w:p w14:paraId="6F892CA9" w14:textId="7C83349F" w:rsidR="00DA3423" w:rsidRDefault="00DA3423" w:rsidP="00CF4144">
      <w:pPr>
        <w:rPr>
          <w:rFonts w:eastAsiaTheme="minorEastAsia"/>
        </w:rPr>
      </w:pPr>
    </w:p>
    <w:p w14:paraId="3E7E12FA" w14:textId="375D67FE" w:rsidR="00DA3423" w:rsidRDefault="00DA3423" w:rsidP="00CF4144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Graph the following circles.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811373" w14:paraId="3A7E9403" w14:textId="77777777" w:rsidTr="00811373">
        <w:trPr>
          <w:tblHeader/>
        </w:trPr>
        <w:tc>
          <w:tcPr>
            <w:tcW w:w="5395" w:type="dxa"/>
          </w:tcPr>
          <w:p w14:paraId="6CFF5EF4" w14:textId="66C5E2AA" w:rsidR="00811373" w:rsidRDefault="00811373" w:rsidP="0081137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a.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x-1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y+3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=4</m:t>
              </m:r>
            </m:oMath>
          </w:p>
          <w:p w14:paraId="509577DC" w14:textId="77777777" w:rsidR="00811373" w:rsidRDefault="00811373" w:rsidP="00811373">
            <w:pPr>
              <w:rPr>
                <w:rFonts w:eastAsiaTheme="minorEastAsia"/>
              </w:rPr>
            </w:pPr>
          </w:p>
          <w:p w14:paraId="0CD42705" w14:textId="270AA11F" w:rsidR="00811373" w:rsidRDefault="00811373" w:rsidP="00CF4144">
            <w:pPr>
              <w:rPr>
                <w:rFonts w:eastAsiaTheme="minorEastAsia"/>
              </w:rPr>
            </w:pPr>
            <w:r>
              <w:rPr>
                <w:noProof/>
              </w:rPr>
              <w:drawing>
                <wp:inline distT="0" distB="0" distL="0" distR="0" wp14:anchorId="5DD3EB8A" wp14:editId="25FFFFB3">
                  <wp:extent cx="2876550" cy="2717800"/>
                  <wp:effectExtent l="0" t="0" r="0" b="6350"/>
                  <wp:docPr id="1" name="Picture 1" descr="Blank coordinate grid for graph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aph Paper for High School Ma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71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</w:tcPr>
          <w:p w14:paraId="3D251670" w14:textId="77777777" w:rsidR="00811373" w:rsidRDefault="00811373" w:rsidP="00CF414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=9</m:t>
              </m:r>
            </m:oMath>
          </w:p>
          <w:p w14:paraId="266A4272" w14:textId="77777777" w:rsidR="00811373" w:rsidRDefault="00811373" w:rsidP="00CF4144">
            <w:pPr>
              <w:rPr>
                <w:rFonts w:eastAsiaTheme="minorEastAsia"/>
              </w:rPr>
            </w:pPr>
          </w:p>
          <w:p w14:paraId="41E99ED1" w14:textId="5583C43D" w:rsidR="00811373" w:rsidRDefault="00811373" w:rsidP="00CF4144">
            <w:pPr>
              <w:rPr>
                <w:rFonts w:eastAsiaTheme="minorEastAsia"/>
              </w:rPr>
            </w:pPr>
            <w:r>
              <w:rPr>
                <w:noProof/>
              </w:rPr>
              <w:drawing>
                <wp:inline distT="0" distB="0" distL="0" distR="0" wp14:anchorId="3B0C342C" wp14:editId="5E3A57EB">
                  <wp:extent cx="2876550" cy="2717800"/>
                  <wp:effectExtent l="0" t="0" r="0" b="6350"/>
                  <wp:docPr id="2" name="Picture 2" descr="Blank coordinate grid for graph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aph Paper for High School Ma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71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6B3A97" w14:textId="2D4161BD" w:rsidR="00811373" w:rsidRDefault="00811373" w:rsidP="00CF4144">
      <w:pPr>
        <w:rPr>
          <w:rFonts w:eastAsiaTheme="minorEastAsia"/>
        </w:rPr>
      </w:pPr>
    </w:p>
    <w:p w14:paraId="404F4BD4" w14:textId="3D1CD863" w:rsidR="00811373" w:rsidRDefault="00811373" w:rsidP="00CF4144">
      <w:pPr>
        <w:rPr>
          <w:rFonts w:eastAsiaTheme="minorEastAsia"/>
        </w:rPr>
      </w:pPr>
    </w:p>
    <w:p w14:paraId="16A615AD" w14:textId="7C9A3ACD" w:rsidR="00811373" w:rsidRDefault="00811373" w:rsidP="00CF4144">
      <w:pPr>
        <w:rPr>
          <w:rFonts w:eastAsiaTheme="minorEastAsia"/>
        </w:rPr>
      </w:pPr>
    </w:p>
    <w:p w14:paraId="43CECA13" w14:textId="6F2B21A0" w:rsidR="00811373" w:rsidRDefault="00811373" w:rsidP="00CF4144">
      <w:pPr>
        <w:rPr>
          <w:rFonts w:eastAsiaTheme="minorEastAsia"/>
        </w:rPr>
      </w:pPr>
    </w:p>
    <w:p w14:paraId="64B5F873" w14:textId="60534224" w:rsidR="00811373" w:rsidRDefault="00811373" w:rsidP="00CF4144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Expand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x-1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y+3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=4</m:t>
        </m:r>
      </m:oMath>
      <w:r>
        <w:rPr>
          <w:rFonts w:eastAsiaTheme="minorEastAsia"/>
        </w:rPr>
        <w:t xml:space="preserve"> and show how this creates the general form.</w:t>
      </w:r>
    </w:p>
    <w:p w14:paraId="751D3877" w14:textId="7D0C21D1" w:rsidR="00811373" w:rsidRDefault="00811373" w:rsidP="00CF4144">
      <w:pPr>
        <w:rPr>
          <w:rFonts w:eastAsiaTheme="minorEastAsia"/>
        </w:rPr>
      </w:pPr>
    </w:p>
    <w:p w14:paraId="557A410A" w14:textId="4E1E0F0C" w:rsidR="00811373" w:rsidRDefault="00811373" w:rsidP="00CF4144">
      <w:pPr>
        <w:rPr>
          <w:rFonts w:eastAsiaTheme="minorEastAsia"/>
        </w:rPr>
      </w:pPr>
    </w:p>
    <w:p w14:paraId="72342735" w14:textId="55D11304" w:rsidR="00811373" w:rsidRDefault="00811373" w:rsidP="00CF4144">
      <w:pPr>
        <w:rPr>
          <w:rFonts w:eastAsiaTheme="minorEastAsia"/>
        </w:rPr>
      </w:pPr>
    </w:p>
    <w:p w14:paraId="50D3568C" w14:textId="56AC0762" w:rsidR="00811373" w:rsidRDefault="00811373" w:rsidP="00CF4144">
      <w:pPr>
        <w:rPr>
          <w:rFonts w:eastAsiaTheme="minorEastAsia"/>
        </w:rPr>
      </w:pPr>
    </w:p>
    <w:p w14:paraId="20A4223B" w14:textId="53C1ECED" w:rsidR="00811373" w:rsidRDefault="00811373" w:rsidP="00CF4144">
      <w:pPr>
        <w:rPr>
          <w:rFonts w:eastAsiaTheme="minorEastAsia"/>
        </w:rPr>
      </w:pPr>
    </w:p>
    <w:p w14:paraId="51AB227A" w14:textId="2D568F1E" w:rsidR="00811373" w:rsidRDefault="00811373" w:rsidP="00CF4144">
      <w:pPr>
        <w:rPr>
          <w:rFonts w:eastAsiaTheme="minorEastAsia"/>
        </w:rPr>
      </w:pPr>
    </w:p>
    <w:p w14:paraId="6CBD41D8" w14:textId="3393F467" w:rsidR="00811373" w:rsidRDefault="00811373" w:rsidP="00CF4144">
      <w:pPr>
        <w:rPr>
          <w:rFonts w:eastAsiaTheme="minorEastAsia"/>
        </w:rPr>
      </w:pPr>
    </w:p>
    <w:p w14:paraId="4E13F3DA" w14:textId="0562A011" w:rsidR="00811373" w:rsidRDefault="00811373" w:rsidP="00CF4144">
      <w:pPr>
        <w:rPr>
          <w:rFonts w:eastAsiaTheme="minorEastAsia"/>
        </w:rPr>
      </w:pPr>
      <w:r>
        <w:rPr>
          <w:rFonts w:eastAsiaTheme="minorEastAsia"/>
        </w:rPr>
        <w:t xml:space="preserve">What is the </w:t>
      </w:r>
      <w:r>
        <w:rPr>
          <w:rFonts w:eastAsiaTheme="minorEastAsia"/>
          <w:b/>
          <w:bCs/>
        </w:rPr>
        <w:t>General Form</w:t>
      </w:r>
      <w:r>
        <w:rPr>
          <w:rFonts w:eastAsiaTheme="minorEastAsia"/>
        </w:rPr>
        <w:t xml:space="preserve"> of the equation of a circle?</w:t>
      </w:r>
    </w:p>
    <w:p w14:paraId="065F8360" w14:textId="193FA8DC" w:rsidR="00811373" w:rsidRDefault="00811373" w:rsidP="00CF4144">
      <w:pPr>
        <w:rPr>
          <w:rFonts w:eastAsiaTheme="minorEastAsia"/>
        </w:rPr>
      </w:pPr>
    </w:p>
    <w:p w14:paraId="3A3DAF21" w14:textId="6B744919" w:rsidR="00811373" w:rsidRDefault="00811373" w:rsidP="00CF4144">
      <w:pPr>
        <w:rPr>
          <w:rFonts w:eastAsiaTheme="minorEastAsia"/>
        </w:rPr>
      </w:pPr>
    </w:p>
    <w:p w14:paraId="67252231" w14:textId="169D910A" w:rsidR="00811373" w:rsidRDefault="00811373" w:rsidP="00CF4144">
      <w:pPr>
        <w:rPr>
          <w:rFonts w:eastAsiaTheme="minorEastAsia"/>
        </w:rPr>
      </w:pPr>
    </w:p>
    <w:p w14:paraId="35D1DAF0" w14:textId="4EC90CC4" w:rsidR="00811373" w:rsidRDefault="00811373" w:rsidP="00CF4144">
      <w:pPr>
        <w:rPr>
          <w:rFonts w:eastAsiaTheme="minorEastAsia"/>
        </w:rPr>
      </w:pPr>
    </w:p>
    <w:p w14:paraId="11FBA468" w14:textId="77777777" w:rsidR="00811373" w:rsidRPr="00811373" w:rsidRDefault="00811373" w:rsidP="00CF4144">
      <w:pPr>
        <w:rPr>
          <w:rFonts w:eastAsiaTheme="minorEastAsia"/>
        </w:rPr>
      </w:pPr>
    </w:p>
    <w:p w14:paraId="75D36F2F" w14:textId="1A2BB6F7" w:rsidR="00811373" w:rsidRPr="00DA3423" w:rsidRDefault="00811373" w:rsidP="00CF4144">
      <w:pPr>
        <w:rPr>
          <w:rFonts w:eastAsiaTheme="minorEastAsia"/>
        </w:rPr>
      </w:pPr>
    </w:p>
    <w:p w14:paraId="077C2C98" w14:textId="33A36BCA" w:rsidR="00DA3423" w:rsidRDefault="00DA3423" w:rsidP="00CF4144">
      <w:pPr>
        <w:rPr>
          <w:rFonts w:eastAsiaTheme="minorEastAsia"/>
        </w:rPr>
      </w:pPr>
    </w:p>
    <w:p w14:paraId="1F6B0664" w14:textId="2574DBA7" w:rsidR="00811373" w:rsidRDefault="00811373" w:rsidP="00CF4144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Review how to use completing the square with the equation: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-6x+4=0</m:t>
        </m:r>
      </m:oMath>
      <w:r>
        <w:rPr>
          <w:rFonts w:eastAsiaTheme="minorEastAsia"/>
        </w:rPr>
        <w:t>.</w:t>
      </w:r>
    </w:p>
    <w:p w14:paraId="0F1B6685" w14:textId="2938AF6B" w:rsidR="00811373" w:rsidRDefault="00811373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13726B8A" w14:textId="612EF885" w:rsidR="00811373" w:rsidRDefault="00811373" w:rsidP="00CF4144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lastRenderedPageBreak/>
        <w:t>Example</w:t>
      </w:r>
      <w:r>
        <w:rPr>
          <w:rFonts w:eastAsiaTheme="minorEastAsia"/>
        </w:rPr>
        <w:t xml:space="preserve"> Show how to use completing the square to write </w:t>
      </w:r>
      <w:r w:rsidR="00C333DC">
        <w:rPr>
          <w:rFonts w:eastAsiaTheme="minorEastAsia"/>
        </w:rPr>
        <w:t xml:space="preserve">each </w:t>
      </w:r>
      <w:r>
        <w:rPr>
          <w:rFonts w:eastAsiaTheme="minorEastAsia"/>
        </w:rPr>
        <w:t>in the center-radius form, and then sketch a graph of the circle.</w:t>
      </w:r>
    </w:p>
    <w:p w14:paraId="2B655D60" w14:textId="6DB6D935" w:rsidR="00811373" w:rsidRDefault="00C333DC" w:rsidP="00CF4144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-4x+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+8y-44=0</m:t>
        </m:r>
      </m:oMath>
    </w:p>
    <w:p w14:paraId="47822E31" w14:textId="6832DECC" w:rsidR="00811373" w:rsidRDefault="00811373" w:rsidP="00CF4144">
      <w:pPr>
        <w:rPr>
          <w:rFonts w:eastAsiaTheme="minorEastAsia"/>
        </w:rPr>
      </w:pPr>
    </w:p>
    <w:p w14:paraId="029A1F84" w14:textId="6DB7B18A" w:rsidR="00811373" w:rsidRDefault="00811373" w:rsidP="00CF4144">
      <w:pPr>
        <w:rPr>
          <w:rFonts w:eastAsiaTheme="minorEastAsia"/>
        </w:rPr>
      </w:pPr>
    </w:p>
    <w:p w14:paraId="3B22E9E1" w14:textId="45733920" w:rsidR="00811373" w:rsidRDefault="00811373" w:rsidP="00CF4144">
      <w:pPr>
        <w:rPr>
          <w:rFonts w:eastAsiaTheme="minorEastAsia"/>
        </w:rPr>
      </w:pPr>
    </w:p>
    <w:p w14:paraId="7063590A" w14:textId="2E5BBB5C" w:rsidR="00811373" w:rsidRDefault="00811373" w:rsidP="00CF4144">
      <w:pPr>
        <w:rPr>
          <w:rFonts w:eastAsiaTheme="minorEastAsia"/>
        </w:rPr>
      </w:pPr>
    </w:p>
    <w:p w14:paraId="447F5892" w14:textId="6BAF81DC" w:rsidR="00811373" w:rsidRDefault="00811373" w:rsidP="00CF4144">
      <w:pPr>
        <w:rPr>
          <w:rFonts w:eastAsiaTheme="minorEastAsia"/>
        </w:rPr>
      </w:pPr>
    </w:p>
    <w:p w14:paraId="4715B727" w14:textId="2720321B" w:rsidR="00811373" w:rsidRDefault="00811373" w:rsidP="00CF4144">
      <w:pPr>
        <w:rPr>
          <w:rFonts w:eastAsiaTheme="minorEastAsia"/>
        </w:rPr>
      </w:pPr>
    </w:p>
    <w:p w14:paraId="192EEE9B" w14:textId="38847E03" w:rsidR="00811373" w:rsidRDefault="00811373" w:rsidP="00CF4144">
      <w:pPr>
        <w:rPr>
          <w:rFonts w:eastAsiaTheme="minorEastAsia"/>
        </w:rPr>
      </w:pPr>
    </w:p>
    <w:p w14:paraId="4DE2FA6D" w14:textId="17AE106D" w:rsidR="00811373" w:rsidRDefault="00811373" w:rsidP="00CF4144">
      <w:pPr>
        <w:rPr>
          <w:rFonts w:eastAsiaTheme="minorEastAsia"/>
        </w:rPr>
      </w:pPr>
    </w:p>
    <w:p w14:paraId="0BB8DD7F" w14:textId="4E1617F2" w:rsidR="00811373" w:rsidRDefault="00811373" w:rsidP="00CF4144">
      <w:pPr>
        <w:rPr>
          <w:rFonts w:eastAsiaTheme="minorEastAsia"/>
        </w:rPr>
      </w:pPr>
    </w:p>
    <w:p w14:paraId="40A16B57" w14:textId="0B9FCCF0" w:rsidR="00811373" w:rsidRDefault="00811373" w:rsidP="00CF4144">
      <w:pPr>
        <w:rPr>
          <w:rFonts w:eastAsiaTheme="minorEastAsia"/>
        </w:rPr>
      </w:pPr>
    </w:p>
    <w:p w14:paraId="0C85CEFC" w14:textId="04624B14" w:rsidR="00811373" w:rsidRDefault="00811373" w:rsidP="00CF4144">
      <w:pPr>
        <w:rPr>
          <w:rFonts w:eastAsiaTheme="minorEastAsia"/>
        </w:rPr>
      </w:pPr>
    </w:p>
    <w:p w14:paraId="49E6F437" w14:textId="3C33B36E" w:rsidR="00811373" w:rsidRDefault="00811373" w:rsidP="00CF4144">
      <w:pPr>
        <w:rPr>
          <w:rFonts w:eastAsiaTheme="minorEastAsia"/>
        </w:rPr>
      </w:pPr>
    </w:p>
    <w:p w14:paraId="2609C1D7" w14:textId="15DDBC41" w:rsidR="00811373" w:rsidRDefault="00C333DC" w:rsidP="00CF4144">
      <w:pPr>
        <w:rPr>
          <w:rFonts w:eastAsiaTheme="minorEastAsia"/>
        </w:rPr>
      </w:pPr>
      <w:r>
        <w:rPr>
          <w:rFonts w:eastAsiaTheme="minorEastAsia"/>
        </w:rPr>
        <w:t>b</w:t>
      </w:r>
      <w:r w:rsidR="00811373">
        <w:rPr>
          <w:rFonts w:eastAsiaTheme="minorEastAsia"/>
        </w:rPr>
        <w:t xml:space="preserve">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+2x-6y+14=0</m:t>
        </m:r>
      </m:oMath>
    </w:p>
    <w:p w14:paraId="2EBCB5ED" w14:textId="189C0CF5" w:rsidR="00811373" w:rsidRDefault="00811373" w:rsidP="00CF4144">
      <w:pPr>
        <w:rPr>
          <w:rFonts w:eastAsiaTheme="minorEastAsia"/>
        </w:rPr>
      </w:pPr>
    </w:p>
    <w:p w14:paraId="35A9CDE6" w14:textId="4E4CC18D" w:rsidR="00811373" w:rsidRDefault="00811373" w:rsidP="00CF4144">
      <w:pPr>
        <w:rPr>
          <w:rFonts w:eastAsiaTheme="minorEastAsia"/>
        </w:rPr>
      </w:pPr>
    </w:p>
    <w:p w14:paraId="71AA259F" w14:textId="27723814" w:rsidR="00811373" w:rsidRDefault="00811373" w:rsidP="00CF4144">
      <w:pPr>
        <w:rPr>
          <w:rFonts w:eastAsiaTheme="minorEastAsia"/>
        </w:rPr>
      </w:pPr>
    </w:p>
    <w:p w14:paraId="63DE1FB8" w14:textId="5B73C87C" w:rsidR="00811373" w:rsidRDefault="00811373" w:rsidP="00CF4144">
      <w:pPr>
        <w:rPr>
          <w:rFonts w:eastAsiaTheme="minorEastAsia"/>
        </w:rPr>
      </w:pPr>
    </w:p>
    <w:p w14:paraId="03DF1371" w14:textId="1FF99A17" w:rsidR="00811373" w:rsidRDefault="00811373" w:rsidP="00CF4144">
      <w:pPr>
        <w:rPr>
          <w:rFonts w:eastAsiaTheme="minorEastAsia"/>
        </w:rPr>
      </w:pPr>
    </w:p>
    <w:p w14:paraId="45991522" w14:textId="1CCC9CB5" w:rsidR="00811373" w:rsidRDefault="00811373" w:rsidP="00CF4144">
      <w:pPr>
        <w:rPr>
          <w:rFonts w:eastAsiaTheme="minorEastAsia"/>
        </w:rPr>
      </w:pPr>
    </w:p>
    <w:p w14:paraId="70A4A00C" w14:textId="6FD99617" w:rsidR="00811373" w:rsidRDefault="00811373" w:rsidP="00CF4144">
      <w:pPr>
        <w:rPr>
          <w:rFonts w:eastAsiaTheme="minorEastAsia"/>
        </w:rPr>
      </w:pPr>
    </w:p>
    <w:p w14:paraId="095FE8C5" w14:textId="3F717D25" w:rsidR="00811373" w:rsidRDefault="00811373" w:rsidP="00CF4144">
      <w:pPr>
        <w:rPr>
          <w:rFonts w:eastAsiaTheme="minorEastAsia"/>
        </w:rPr>
      </w:pPr>
    </w:p>
    <w:p w14:paraId="7FDADB64" w14:textId="77777777" w:rsidR="00811373" w:rsidRDefault="00811373" w:rsidP="00CF4144">
      <w:pPr>
        <w:rPr>
          <w:rFonts w:eastAsiaTheme="minorEastAsia"/>
        </w:rPr>
      </w:pPr>
    </w:p>
    <w:p w14:paraId="79692D4E" w14:textId="52FC08A3" w:rsidR="00811373" w:rsidRDefault="00811373" w:rsidP="00CF4144">
      <w:pPr>
        <w:rPr>
          <w:rFonts w:eastAsiaTheme="minorEastAsia"/>
        </w:rPr>
      </w:pPr>
    </w:p>
    <w:p w14:paraId="69E5F0CD" w14:textId="5C7FF55F" w:rsidR="00811373" w:rsidRPr="00811373" w:rsidRDefault="00811373" w:rsidP="00CF4144">
      <w:pPr>
        <w:rPr>
          <w:rFonts w:eastAsiaTheme="minorEastAsia"/>
        </w:rPr>
      </w:pPr>
    </w:p>
    <w:sectPr w:rsidR="00811373" w:rsidRPr="00811373" w:rsidSect="00240C55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7BDCD3" w14:textId="77777777" w:rsidR="00474EE9" w:rsidRDefault="00474EE9" w:rsidP="002B1E9C">
      <w:pPr>
        <w:spacing w:after="0" w:line="240" w:lineRule="auto"/>
      </w:pPr>
      <w:r>
        <w:separator/>
      </w:r>
    </w:p>
  </w:endnote>
  <w:endnote w:type="continuationSeparator" w:id="0">
    <w:p w14:paraId="4C98976D" w14:textId="77777777" w:rsidR="00474EE9" w:rsidRDefault="00474EE9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23580833" w:rsidR="002B1E9C" w:rsidRDefault="002B1E9C">
    <w:pPr>
      <w:pStyle w:val="Footer"/>
    </w:pPr>
    <w:r>
      <w:t>Copyright 202</w:t>
    </w:r>
    <w:r w:rsidR="00456D88">
      <w:t>2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622EB1" w14:textId="77777777" w:rsidR="00474EE9" w:rsidRDefault="00474EE9" w:rsidP="002B1E9C">
      <w:pPr>
        <w:spacing w:after="0" w:line="240" w:lineRule="auto"/>
      </w:pPr>
      <w:r>
        <w:separator/>
      </w:r>
    </w:p>
  </w:footnote>
  <w:footnote w:type="continuationSeparator" w:id="0">
    <w:p w14:paraId="3C777218" w14:textId="77777777" w:rsidR="00474EE9" w:rsidRDefault="00474EE9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74691"/>
    <w:rsid w:val="00096249"/>
    <w:rsid w:val="000A5439"/>
    <w:rsid w:val="000B5B33"/>
    <w:rsid w:val="000C4FD3"/>
    <w:rsid w:val="000C7AF7"/>
    <w:rsid w:val="000D515F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29E2"/>
    <w:rsid w:val="001B789E"/>
    <w:rsid w:val="001C741A"/>
    <w:rsid w:val="001D228C"/>
    <w:rsid w:val="001D61A0"/>
    <w:rsid w:val="001F0A8B"/>
    <w:rsid w:val="00207FA5"/>
    <w:rsid w:val="00240C55"/>
    <w:rsid w:val="0024741D"/>
    <w:rsid w:val="002646BA"/>
    <w:rsid w:val="002701ED"/>
    <w:rsid w:val="0027598D"/>
    <w:rsid w:val="00280A76"/>
    <w:rsid w:val="00283C28"/>
    <w:rsid w:val="00296EA6"/>
    <w:rsid w:val="002B1E9C"/>
    <w:rsid w:val="002B53A4"/>
    <w:rsid w:val="002C7B6A"/>
    <w:rsid w:val="002D448E"/>
    <w:rsid w:val="002F58AD"/>
    <w:rsid w:val="002F5FC5"/>
    <w:rsid w:val="0031299C"/>
    <w:rsid w:val="00315955"/>
    <w:rsid w:val="00327847"/>
    <w:rsid w:val="003354D6"/>
    <w:rsid w:val="00362BC8"/>
    <w:rsid w:val="00363319"/>
    <w:rsid w:val="00367C9F"/>
    <w:rsid w:val="00371122"/>
    <w:rsid w:val="00390E12"/>
    <w:rsid w:val="003948B4"/>
    <w:rsid w:val="003A1862"/>
    <w:rsid w:val="003A64B7"/>
    <w:rsid w:val="003A729A"/>
    <w:rsid w:val="003C7DA4"/>
    <w:rsid w:val="003D371B"/>
    <w:rsid w:val="004024F3"/>
    <w:rsid w:val="0044410F"/>
    <w:rsid w:val="004520FB"/>
    <w:rsid w:val="00452FA7"/>
    <w:rsid w:val="00456D88"/>
    <w:rsid w:val="004570E3"/>
    <w:rsid w:val="004663D9"/>
    <w:rsid w:val="00474EE9"/>
    <w:rsid w:val="00495810"/>
    <w:rsid w:val="004D2F9A"/>
    <w:rsid w:val="004D36C8"/>
    <w:rsid w:val="004D7716"/>
    <w:rsid w:val="004D7A35"/>
    <w:rsid w:val="004E5E1A"/>
    <w:rsid w:val="004E6513"/>
    <w:rsid w:val="004F58EC"/>
    <w:rsid w:val="004F7A85"/>
    <w:rsid w:val="00510691"/>
    <w:rsid w:val="00563FDD"/>
    <w:rsid w:val="00571A69"/>
    <w:rsid w:val="00576BCC"/>
    <w:rsid w:val="00583A40"/>
    <w:rsid w:val="00592578"/>
    <w:rsid w:val="00593D16"/>
    <w:rsid w:val="005D463C"/>
    <w:rsid w:val="005E31AD"/>
    <w:rsid w:val="005F032E"/>
    <w:rsid w:val="00601ED5"/>
    <w:rsid w:val="006071C2"/>
    <w:rsid w:val="00607EDA"/>
    <w:rsid w:val="0061198D"/>
    <w:rsid w:val="0062506B"/>
    <w:rsid w:val="00644886"/>
    <w:rsid w:val="006476B3"/>
    <w:rsid w:val="00650C48"/>
    <w:rsid w:val="0066536C"/>
    <w:rsid w:val="00670D4D"/>
    <w:rsid w:val="00673DFD"/>
    <w:rsid w:val="0068045E"/>
    <w:rsid w:val="006956CF"/>
    <w:rsid w:val="0069588C"/>
    <w:rsid w:val="00697234"/>
    <w:rsid w:val="006A54B5"/>
    <w:rsid w:val="006E4AC3"/>
    <w:rsid w:val="0070254C"/>
    <w:rsid w:val="00710DF6"/>
    <w:rsid w:val="00711BF8"/>
    <w:rsid w:val="00714C85"/>
    <w:rsid w:val="00724F86"/>
    <w:rsid w:val="007334BF"/>
    <w:rsid w:val="007359E9"/>
    <w:rsid w:val="007375E6"/>
    <w:rsid w:val="00755AF7"/>
    <w:rsid w:val="00763C61"/>
    <w:rsid w:val="007669FC"/>
    <w:rsid w:val="0079461F"/>
    <w:rsid w:val="007A26B4"/>
    <w:rsid w:val="007A2C05"/>
    <w:rsid w:val="007A596F"/>
    <w:rsid w:val="007B1D49"/>
    <w:rsid w:val="007D2218"/>
    <w:rsid w:val="007D49A1"/>
    <w:rsid w:val="007D54F1"/>
    <w:rsid w:val="007F1782"/>
    <w:rsid w:val="007F248D"/>
    <w:rsid w:val="007F3315"/>
    <w:rsid w:val="007F3C34"/>
    <w:rsid w:val="00807B2C"/>
    <w:rsid w:val="00811373"/>
    <w:rsid w:val="008213A0"/>
    <w:rsid w:val="008430AC"/>
    <w:rsid w:val="00845181"/>
    <w:rsid w:val="0084525C"/>
    <w:rsid w:val="00851319"/>
    <w:rsid w:val="008563B1"/>
    <w:rsid w:val="00856F98"/>
    <w:rsid w:val="008643DE"/>
    <w:rsid w:val="00886388"/>
    <w:rsid w:val="008D2506"/>
    <w:rsid w:val="008D31FD"/>
    <w:rsid w:val="008F1838"/>
    <w:rsid w:val="009010BA"/>
    <w:rsid w:val="009044B7"/>
    <w:rsid w:val="009143AD"/>
    <w:rsid w:val="00927665"/>
    <w:rsid w:val="00933DA2"/>
    <w:rsid w:val="0094370E"/>
    <w:rsid w:val="009818F2"/>
    <w:rsid w:val="00981CB6"/>
    <w:rsid w:val="00982F1C"/>
    <w:rsid w:val="00992498"/>
    <w:rsid w:val="009A7F34"/>
    <w:rsid w:val="009B64A8"/>
    <w:rsid w:val="009C4DBB"/>
    <w:rsid w:val="009D7F0E"/>
    <w:rsid w:val="009E19ED"/>
    <w:rsid w:val="009E3BEC"/>
    <w:rsid w:val="009F2C5E"/>
    <w:rsid w:val="009F764A"/>
    <w:rsid w:val="00A015B5"/>
    <w:rsid w:val="00A1181E"/>
    <w:rsid w:val="00A372F7"/>
    <w:rsid w:val="00A44A79"/>
    <w:rsid w:val="00A46AF5"/>
    <w:rsid w:val="00A501B7"/>
    <w:rsid w:val="00A50478"/>
    <w:rsid w:val="00A62205"/>
    <w:rsid w:val="00A73B06"/>
    <w:rsid w:val="00A81390"/>
    <w:rsid w:val="00A81D6C"/>
    <w:rsid w:val="00A86F04"/>
    <w:rsid w:val="00A957CA"/>
    <w:rsid w:val="00AA7970"/>
    <w:rsid w:val="00AA7B5B"/>
    <w:rsid w:val="00AD7C3B"/>
    <w:rsid w:val="00AD7E56"/>
    <w:rsid w:val="00AF54D4"/>
    <w:rsid w:val="00AF6D6B"/>
    <w:rsid w:val="00AF75AE"/>
    <w:rsid w:val="00B01442"/>
    <w:rsid w:val="00B01C3D"/>
    <w:rsid w:val="00B16AF2"/>
    <w:rsid w:val="00B413CF"/>
    <w:rsid w:val="00B57999"/>
    <w:rsid w:val="00B74398"/>
    <w:rsid w:val="00B81267"/>
    <w:rsid w:val="00B85B55"/>
    <w:rsid w:val="00B96899"/>
    <w:rsid w:val="00BA4CAB"/>
    <w:rsid w:val="00BB163C"/>
    <w:rsid w:val="00BC13B9"/>
    <w:rsid w:val="00BC2A34"/>
    <w:rsid w:val="00BE4B4B"/>
    <w:rsid w:val="00C02426"/>
    <w:rsid w:val="00C13436"/>
    <w:rsid w:val="00C333DC"/>
    <w:rsid w:val="00C36A45"/>
    <w:rsid w:val="00C41F2D"/>
    <w:rsid w:val="00C45B9B"/>
    <w:rsid w:val="00C506D1"/>
    <w:rsid w:val="00C67A4C"/>
    <w:rsid w:val="00C67FA6"/>
    <w:rsid w:val="00C75D25"/>
    <w:rsid w:val="00C81850"/>
    <w:rsid w:val="00C847B1"/>
    <w:rsid w:val="00C919E7"/>
    <w:rsid w:val="00CB01B9"/>
    <w:rsid w:val="00CC54EE"/>
    <w:rsid w:val="00CD61DB"/>
    <w:rsid w:val="00CF4144"/>
    <w:rsid w:val="00D01BD4"/>
    <w:rsid w:val="00D01C34"/>
    <w:rsid w:val="00D01EDE"/>
    <w:rsid w:val="00D11FD7"/>
    <w:rsid w:val="00D136D2"/>
    <w:rsid w:val="00D25718"/>
    <w:rsid w:val="00D41A72"/>
    <w:rsid w:val="00D76E83"/>
    <w:rsid w:val="00DA3423"/>
    <w:rsid w:val="00DA56D6"/>
    <w:rsid w:val="00DD6E6B"/>
    <w:rsid w:val="00DE3B4D"/>
    <w:rsid w:val="00DF699F"/>
    <w:rsid w:val="00E22268"/>
    <w:rsid w:val="00E32C9F"/>
    <w:rsid w:val="00E33FD2"/>
    <w:rsid w:val="00E44750"/>
    <w:rsid w:val="00E45B8F"/>
    <w:rsid w:val="00E7416A"/>
    <w:rsid w:val="00EE310A"/>
    <w:rsid w:val="00EF150D"/>
    <w:rsid w:val="00F02072"/>
    <w:rsid w:val="00F10560"/>
    <w:rsid w:val="00F178D9"/>
    <w:rsid w:val="00F27FFD"/>
    <w:rsid w:val="00F63D12"/>
    <w:rsid w:val="00F76971"/>
    <w:rsid w:val="00F92EB7"/>
    <w:rsid w:val="00FA5109"/>
    <w:rsid w:val="00FB04CA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Equations of Circles and How to Graph Circles</dc:title>
  <dc:subject/>
  <dc:creator>jenniferanne.hill@gmail.com</dc:creator>
  <cp:keywords/>
  <dc:description/>
  <cp:lastModifiedBy>Jen Hill</cp:lastModifiedBy>
  <cp:revision>6</cp:revision>
  <cp:lastPrinted>2022-01-27T19:41:00Z</cp:lastPrinted>
  <dcterms:created xsi:type="dcterms:W3CDTF">2022-01-27T19:54:00Z</dcterms:created>
  <dcterms:modified xsi:type="dcterms:W3CDTF">2022-01-28T00:00:00Z</dcterms:modified>
  <dc:language>en-US</dc:language>
</cp:coreProperties>
</file>